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9AE3" w14:textId="3A141C1B" w:rsidR="00B2700D" w:rsidRDefault="00A10AB9">
      <w:pPr>
        <w:spacing w:before="41"/>
        <w:ind w:right="114"/>
        <w:jc w:val="right"/>
        <w:rPr>
          <w:sz w:val="20"/>
        </w:rPr>
      </w:pPr>
      <w:r>
        <w:rPr>
          <w:sz w:val="20"/>
        </w:rPr>
        <w:t xml:space="preserve">Załącznik nr </w:t>
      </w:r>
      <w:r w:rsidR="002B5374">
        <w:rPr>
          <w:sz w:val="20"/>
        </w:rPr>
        <w:t>9</w:t>
      </w:r>
      <w:r>
        <w:rPr>
          <w:sz w:val="20"/>
        </w:rPr>
        <w:t xml:space="preserve"> do Procedury wyboru i oceny operacji</w:t>
      </w:r>
    </w:p>
    <w:p w14:paraId="106D8551" w14:textId="0603C815" w:rsidR="00CD1B7C" w:rsidRPr="00CD1B7C" w:rsidRDefault="005A180C" w:rsidP="00CD1B7C">
      <w:pPr>
        <w:spacing w:before="41"/>
        <w:ind w:right="114"/>
        <w:jc w:val="right"/>
        <w:rPr>
          <w:sz w:val="20"/>
        </w:rPr>
      </w:pPr>
      <w:r w:rsidRPr="005A180C">
        <w:rPr>
          <w:sz w:val="20"/>
        </w:rPr>
        <w:t xml:space="preserve">przyjętej jako </w:t>
      </w:r>
      <w:r w:rsidR="00CA1D19">
        <w:rPr>
          <w:sz w:val="20"/>
        </w:rPr>
        <w:t>Załącznik nr 2</w:t>
      </w:r>
      <w:bookmarkStart w:id="0" w:name="_GoBack"/>
      <w:bookmarkEnd w:id="0"/>
      <w:r w:rsidR="00CD1B7C" w:rsidRPr="00CD1B7C">
        <w:rPr>
          <w:sz w:val="20"/>
        </w:rPr>
        <w:t xml:space="preserve"> do Uchwały nr 21/XV/25 Zarządu Stowarzyszenia Lokalna Grupa Działania </w:t>
      </w:r>
    </w:p>
    <w:p w14:paraId="30870B48" w14:textId="7014359C" w:rsidR="00F06B20" w:rsidRDefault="00CD1B7C" w:rsidP="00F06B20">
      <w:pPr>
        <w:spacing w:before="41"/>
        <w:ind w:right="114"/>
        <w:jc w:val="right"/>
        <w:rPr>
          <w:sz w:val="20"/>
        </w:rPr>
      </w:pPr>
      <w:r w:rsidRPr="00CD1B7C">
        <w:rPr>
          <w:sz w:val="20"/>
        </w:rPr>
        <w:t>Wielkopolskie Partnerstwo dla Doliny Baryczy z dnia 30.06.2025 r.</w:t>
      </w:r>
    </w:p>
    <w:p w14:paraId="779AC91C" w14:textId="77777777" w:rsidR="002B5374" w:rsidRDefault="002B5374">
      <w:pPr>
        <w:spacing w:before="41"/>
        <w:ind w:right="114"/>
        <w:jc w:val="right"/>
        <w:rPr>
          <w:sz w:val="20"/>
        </w:rPr>
      </w:pPr>
    </w:p>
    <w:p w14:paraId="08221E6D" w14:textId="77777777" w:rsidR="00B2700D" w:rsidRDefault="00B2700D">
      <w:pPr>
        <w:pStyle w:val="Tekstpodstawowy"/>
        <w:spacing w:before="11"/>
        <w:rPr>
          <w:sz w:val="23"/>
        </w:rPr>
      </w:pPr>
    </w:p>
    <w:p w14:paraId="1FF5FAC4" w14:textId="536B1442" w:rsidR="00B2700D" w:rsidRDefault="00A10AB9">
      <w:pPr>
        <w:pStyle w:val="Tekstpodstawowy"/>
        <w:ind w:left="3022" w:right="3341"/>
        <w:jc w:val="center"/>
      </w:pPr>
      <w:r>
        <w:t xml:space="preserve">REJESTR POWIĄZAŃ Z WNIOSKODAWCĄ LUB OPERACJĄ W RAMACH NABORU NR </w:t>
      </w:r>
      <w:r w:rsidR="00E973CA">
        <w:t>…….</w:t>
      </w:r>
    </w:p>
    <w:p w14:paraId="3AA1E966" w14:textId="77777777" w:rsidR="00B2700D" w:rsidRDefault="00B2700D">
      <w:pPr>
        <w:pStyle w:val="Tekstpodstawowy"/>
        <w:spacing w:before="3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02"/>
        <w:gridCol w:w="2078"/>
        <w:gridCol w:w="3973"/>
        <w:gridCol w:w="4998"/>
        <w:gridCol w:w="2619"/>
      </w:tblGrid>
      <w:tr w:rsidR="003F297E" w:rsidRPr="00900697" w14:paraId="6B2FF961" w14:textId="77777777" w:rsidTr="002C252D">
        <w:trPr>
          <w:trHeight w:val="489"/>
          <w:jc w:val="center"/>
        </w:trPr>
        <w:tc>
          <w:tcPr>
            <w:tcW w:w="277" w:type="pct"/>
            <w:shd w:val="clear" w:color="auto" w:fill="D9D9D9"/>
            <w:vAlign w:val="center"/>
          </w:tcPr>
          <w:p w14:paraId="1E43ACE3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Lp.</w:t>
            </w:r>
          </w:p>
        </w:tc>
        <w:tc>
          <w:tcPr>
            <w:tcW w:w="718" w:type="pct"/>
            <w:shd w:val="clear" w:color="auto" w:fill="D9D9D9"/>
            <w:vAlign w:val="center"/>
          </w:tcPr>
          <w:p w14:paraId="254C445B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Znak sprawy LGD</w:t>
            </w:r>
          </w:p>
        </w:tc>
        <w:tc>
          <w:tcPr>
            <w:tcW w:w="1373" w:type="pct"/>
            <w:shd w:val="clear" w:color="auto" w:fill="D9D9D9"/>
            <w:vAlign w:val="center"/>
          </w:tcPr>
          <w:p w14:paraId="79E710E6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Imię i Nazwisko / Nazwa Wnioskodawcy</w:t>
            </w:r>
          </w:p>
        </w:tc>
        <w:tc>
          <w:tcPr>
            <w:tcW w:w="1727" w:type="pct"/>
            <w:shd w:val="clear" w:color="auto" w:fill="D9D9D9"/>
            <w:vAlign w:val="center"/>
          </w:tcPr>
          <w:p w14:paraId="30805073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Tytuł operacji</w:t>
            </w:r>
          </w:p>
        </w:tc>
        <w:tc>
          <w:tcPr>
            <w:tcW w:w="905" w:type="pct"/>
            <w:shd w:val="clear" w:color="auto" w:fill="D9D9D9"/>
          </w:tcPr>
          <w:p w14:paraId="459B2039" w14:textId="77777777" w:rsidR="003F297E" w:rsidRPr="00900697" w:rsidRDefault="003F297E" w:rsidP="002C252D">
            <w:pPr>
              <w:jc w:val="center"/>
              <w:rPr>
                <w:rFonts w:cs="Calibri"/>
                <w:b/>
              </w:rPr>
            </w:pPr>
            <w:r w:rsidRPr="00900697">
              <w:rPr>
                <w:rFonts w:cs="Calibri"/>
                <w:b/>
              </w:rPr>
              <w:t>Wnioskowana kwota pomocy (PLN)</w:t>
            </w:r>
          </w:p>
        </w:tc>
      </w:tr>
      <w:tr w:rsidR="003F297E" w:rsidRPr="00900697" w14:paraId="777E3A6B" w14:textId="77777777" w:rsidTr="002C252D">
        <w:trPr>
          <w:trHeight w:val="680"/>
          <w:jc w:val="center"/>
        </w:trPr>
        <w:tc>
          <w:tcPr>
            <w:tcW w:w="27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EF3CD" w14:textId="77777777" w:rsidR="003F297E" w:rsidRPr="00900697" w:rsidRDefault="003F297E" w:rsidP="002C252D">
            <w:pPr>
              <w:jc w:val="center"/>
            </w:pPr>
            <w:r w:rsidRPr="00900697"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35BD929" w14:textId="751553FC" w:rsidR="003F297E" w:rsidRPr="00900697" w:rsidRDefault="003F297E" w:rsidP="002C252D"/>
        </w:tc>
        <w:tc>
          <w:tcPr>
            <w:tcW w:w="137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6E3FE" w14:textId="10D27669" w:rsidR="003F297E" w:rsidRPr="00900697" w:rsidRDefault="003F297E" w:rsidP="002C252D"/>
        </w:tc>
        <w:tc>
          <w:tcPr>
            <w:tcW w:w="17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568E7" w14:textId="128198E0" w:rsidR="003F297E" w:rsidRPr="00900697" w:rsidRDefault="003F297E" w:rsidP="002C252D"/>
        </w:tc>
        <w:tc>
          <w:tcPr>
            <w:tcW w:w="905" w:type="pct"/>
            <w:tcBorders>
              <w:bottom w:val="single" w:sz="4" w:space="0" w:color="000000"/>
            </w:tcBorders>
          </w:tcPr>
          <w:p w14:paraId="5F1659C1" w14:textId="42716021" w:rsidR="003F297E" w:rsidRPr="00900697" w:rsidRDefault="003F297E" w:rsidP="002C252D"/>
        </w:tc>
      </w:tr>
      <w:tr w:rsidR="003F297E" w:rsidRPr="00900697" w14:paraId="391AD9AF" w14:textId="77777777" w:rsidTr="002C252D">
        <w:trPr>
          <w:trHeight w:val="680"/>
          <w:jc w:val="center"/>
        </w:trPr>
        <w:tc>
          <w:tcPr>
            <w:tcW w:w="277" w:type="pct"/>
            <w:shd w:val="clear" w:color="auto" w:fill="auto"/>
          </w:tcPr>
          <w:p w14:paraId="40941DFF" w14:textId="77777777" w:rsidR="003F297E" w:rsidRPr="00900697" w:rsidRDefault="003F297E" w:rsidP="002C252D">
            <w:pPr>
              <w:jc w:val="center"/>
            </w:pPr>
            <w:r w:rsidRPr="00900697">
              <w:t>2</w:t>
            </w:r>
          </w:p>
        </w:tc>
        <w:tc>
          <w:tcPr>
            <w:tcW w:w="718" w:type="pct"/>
            <w:shd w:val="clear" w:color="auto" w:fill="auto"/>
          </w:tcPr>
          <w:p w14:paraId="0D4F94AF" w14:textId="560192C3" w:rsidR="003F297E" w:rsidRPr="00900697" w:rsidRDefault="003F297E" w:rsidP="002C252D"/>
        </w:tc>
        <w:tc>
          <w:tcPr>
            <w:tcW w:w="1373" w:type="pct"/>
            <w:shd w:val="clear" w:color="auto" w:fill="auto"/>
          </w:tcPr>
          <w:p w14:paraId="4107B745" w14:textId="4AA278D0" w:rsidR="003F297E" w:rsidRPr="00900697" w:rsidRDefault="003F297E" w:rsidP="002C252D"/>
        </w:tc>
        <w:tc>
          <w:tcPr>
            <w:tcW w:w="1727" w:type="pct"/>
            <w:shd w:val="clear" w:color="auto" w:fill="auto"/>
          </w:tcPr>
          <w:p w14:paraId="600EA6A9" w14:textId="1FDF0A7F" w:rsidR="003F297E" w:rsidRPr="00900697" w:rsidRDefault="003F297E" w:rsidP="002C252D"/>
        </w:tc>
        <w:tc>
          <w:tcPr>
            <w:tcW w:w="905" w:type="pct"/>
          </w:tcPr>
          <w:p w14:paraId="2D1C7E02" w14:textId="4E43F371" w:rsidR="003F297E" w:rsidRPr="00900697" w:rsidRDefault="003F297E" w:rsidP="002C252D"/>
        </w:tc>
      </w:tr>
      <w:tr w:rsidR="003F297E" w:rsidRPr="00900697" w14:paraId="6A91CB7B" w14:textId="77777777" w:rsidTr="002C252D">
        <w:trPr>
          <w:trHeight w:val="680"/>
          <w:jc w:val="center"/>
        </w:trPr>
        <w:tc>
          <w:tcPr>
            <w:tcW w:w="277" w:type="pct"/>
            <w:shd w:val="clear" w:color="auto" w:fill="auto"/>
          </w:tcPr>
          <w:p w14:paraId="561DE8F0" w14:textId="77777777" w:rsidR="003F297E" w:rsidRPr="00900697" w:rsidRDefault="003F297E" w:rsidP="002C252D">
            <w:pPr>
              <w:jc w:val="center"/>
            </w:pPr>
            <w:r w:rsidRPr="00900697">
              <w:t>3</w:t>
            </w:r>
          </w:p>
        </w:tc>
        <w:tc>
          <w:tcPr>
            <w:tcW w:w="718" w:type="pct"/>
            <w:shd w:val="clear" w:color="auto" w:fill="auto"/>
          </w:tcPr>
          <w:p w14:paraId="547E1B46" w14:textId="5922CA64" w:rsidR="003F297E" w:rsidRPr="00900697" w:rsidRDefault="003F297E" w:rsidP="002C252D"/>
        </w:tc>
        <w:tc>
          <w:tcPr>
            <w:tcW w:w="1373" w:type="pct"/>
            <w:shd w:val="clear" w:color="auto" w:fill="auto"/>
          </w:tcPr>
          <w:p w14:paraId="04E92F57" w14:textId="02BE49D3" w:rsidR="003F297E" w:rsidRPr="00900697" w:rsidRDefault="003F297E" w:rsidP="002C252D"/>
        </w:tc>
        <w:tc>
          <w:tcPr>
            <w:tcW w:w="1727" w:type="pct"/>
            <w:shd w:val="clear" w:color="auto" w:fill="auto"/>
          </w:tcPr>
          <w:p w14:paraId="00C9C718" w14:textId="56187145" w:rsidR="003F297E" w:rsidRPr="00900697" w:rsidRDefault="003F297E" w:rsidP="002C252D"/>
        </w:tc>
        <w:tc>
          <w:tcPr>
            <w:tcW w:w="905" w:type="pct"/>
          </w:tcPr>
          <w:p w14:paraId="57E796D2" w14:textId="15681C75" w:rsidR="003F297E" w:rsidRPr="00900697" w:rsidRDefault="003F297E" w:rsidP="002C252D"/>
        </w:tc>
      </w:tr>
    </w:tbl>
    <w:p w14:paraId="5D18C7C3" w14:textId="77777777" w:rsidR="00B2700D" w:rsidRDefault="00B2700D">
      <w:pPr>
        <w:pStyle w:val="Tekstpodstawowy"/>
        <w:rPr>
          <w:sz w:val="20"/>
        </w:rPr>
      </w:pPr>
    </w:p>
    <w:p w14:paraId="1AB46506" w14:textId="77777777" w:rsidR="00B2700D" w:rsidRDefault="00B2700D">
      <w:pPr>
        <w:pStyle w:val="Tekstpodstawowy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24"/>
        <w:gridCol w:w="7301"/>
        <w:gridCol w:w="3259"/>
      </w:tblGrid>
      <w:tr w:rsidR="00B2700D" w14:paraId="21BA2F0B" w14:textId="77777777">
        <w:trPr>
          <w:trHeight w:val="633"/>
        </w:trPr>
        <w:tc>
          <w:tcPr>
            <w:tcW w:w="504" w:type="dxa"/>
            <w:tcBorders>
              <w:bottom w:val="single" w:sz="4" w:space="0" w:color="000000"/>
            </w:tcBorders>
            <w:shd w:val="clear" w:color="auto" w:fill="F1F1F1"/>
          </w:tcPr>
          <w:p w14:paraId="15946136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786219C6" w14:textId="77777777" w:rsidR="00B2700D" w:rsidRDefault="00A10AB9"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shd w:val="clear" w:color="auto" w:fill="F1F1F1"/>
          </w:tcPr>
          <w:p w14:paraId="6683B3DE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65983E10" w14:textId="77777777" w:rsidR="00B2700D" w:rsidRDefault="00A10AB9">
            <w:pPr>
              <w:pStyle w:val="TableParagraph"/>
              <w:ind w:left="799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7301" w:type="dxa"/>
            <w:tcBorders>
              <w:bottom w:val="single" w:sz="4" w:space="0" w:color="000000"/>
            </w:tcBorders>
            <w:shd w:val="clear" w:color="auto" w:fill="F1F1F1"/>
          </w:tcPr>
          <w:p w14:paraId="1C91D3AA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2171F128" w14:textId="77777777" w:rsidR="00B2700D" w:rsidRDefault="00A10AB9">
            <w:pPr>
              <w:pStyle w:val="TableParagraph"/>
              <w:ind w:left="1657"/>
              <w:rPr>
                <w:sz w:val="20"/>
              </w:rPr>
            </w:pPr>
            <w:r>
              <w:rPr>
                <w:sz w:val="20"/>
              </w:rPr>
              <w:t>Charakter powiązań z Wnioskodawcą lub operacją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F1F1F1"/>
          </w:tcPr>
          <w:p w14:paraId="2B3D618D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6CD425C7" w14:textId="77777777" w:rsidR="00B2700D" w:rsidRDefault="00A10AB9">
            <w:pPr>
              <w:pStyle w:val="TableParagraph"/>
              <w:ind w:left="1089" w:right="1077"/>
              <w:jc w:val="center"/>
              <w:rPr>
                <w:sz w:val="20"/>
              </w:rPr>
            </w:pPr>
            <w:r>
              <w:rPr>
                <w:sz w:val="20"/>
              </w:rPr>
              <w:t>Data i podpis</w:t>
            </w:r>
          </w:p>
        </w:tc>
      </w:tr>
      <w:tr w:rsidR="003F297E" w14:paraId="3470DECA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443" w14:textId="77777777" w:rsidR="003F297E" w:rsidRDefault="003F297E" w:rsidP="003F297E">
            <w:pPr>
              <w:pStyle w:val="TableParagraph"/>
              <w:spacing w:before="54"/>
              <w:ind w:left="11"/>
              <w:jc w:val="center"/>
            </w:pPr>
            <w: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222F" w14:textId="043DC6E5" w:rsidR="003F297E" w:rsidRPr="00746BBC" w:rsidRDefault="003F297E" w:rsidP="003F297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1A7" w14:textId="4F0815EB" w:rsidR="003F297E" w:rsidRPr="00746BBC" w:rsidRDefault="003F297E" w:rsidP="003F297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36CB" w14:textId="4DF51A8B" w:rsidR="003F297E" w:rsidRPr="00746BBC" w:rsidRDefault="003F297E" w:rsidP="003F297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7D6414DB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CB70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2A6" w14:textId="17645E9F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D08D" w14:textId="1F0B8119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9E8C" w14:textId="5103EF98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14665466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1804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340" w14:textId="07127A27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8EA7" w14:textId="7E4DBB2C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838B" w14:textId="008EB8A1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29B3D5D1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8BEC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9F6B" w14:textId="267AF976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F09" w14:textId="6BE0B48A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D15" w14:textId="6AE4F039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2910891C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8CB0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D00" w14:textId="09182DDB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CF3" w14:textId="41DAFC91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B2C" w14:textId="56C0E9ED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49DEE4C4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ADA4" w14:textId="0B3C61F7" w:rsidR="00746BBC" w:rsidRDefault="00746BBC" w:rsidP="00746BBC">
            <w:pPr>
              <w:pStyle w:val="TableParagraph"/>
              <w:spacing w:before="54"/>
              <w:ind w:left="10"/>
              <w:jc w:val="center"/>
            </w:pPr>
            <w:r>
              <w:t>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6ECE" w14:textId="24E8C259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A2FD" w14:textId="4D39290D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88B1" w14:textId="7FA3E29A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297E" w14:paraId="78F35905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C4E3" w14:textId="77777777" w:rsidR="003F297E" w:rsidRDefault="003F297E" w:rsidP="003F297E">
            <w:pPr>
              <w:pStyle w:val="TableParagraph"/>
              <w:spacing w:before="54"/>
              <w:ind w:left="10"/>
              <w:jc w:val="center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B4D" w14:textId="7DF8746A" w:rsidR="00746BBC" w:rsidRDefault="00746BBC" w:rsidP="003F297E">
            <w:pPr>
              <w:pStyle w:val="TableParagrap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93B5" w14:textId="77777777" w:rsidR="003F297E" w:rsidRDefault="003F297E" w:rsidP="003F297E">
            <w:pPr>
              <w:pStyle w:val="TableParagraph"/>
              <w:rPr>
                <w:rFonts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85AE" w14:textId="77777777" w:rsidR="003F297E" w:rsidRDefault="003F297E" w:rsidP="003F29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FB045B" w14:textId="77777777" w:rsidR="00A10AB9" w:rsidRDefault="00A10AB9"/>
    <w:sectPr w:rsidR="00A10AB9">
      <w:type w:val="continuous"/>
      <w:pgSz w:w="16840" w:h="11910" w:orient="landscape"/>
      <w:pgMar w:top="520" w:right="10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D"/>
    <w:rsid w:val="002B5374"/>
    <w:rsid w:val="002D3E7C"/>
    <w:rsid w:val="002F3828"/>
    <w:rsid w:val="003F297E"/>
    <w:rsid w:val="005A180C"/>
    <w:rsid w:val="00746BBC"/>
    <w:rsid w:val="0075111D"/>
    <w:rsid w:val="0076373A"/>
    <w:rsid w:val="00866738"/>
    <w:rsid w:val="00A10AB9"/>
    <w:rsid w:val="00B2700D"/>
    <w:rsid w:val="00CA1D19"/>
    <w:rsid w:val="00CD1B7C"/>
    <w:rsid w:val="00D20BA9"/>
    <w:rsid w:val="00E973CA"/>
    <w:rsid w:val="00F0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2C68"/>
  <w15:docId w15:val="{90B9377F-6812-406E-B899-45D272DB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2B5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3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374"/>
    <w:rPr>
      <w:rFonts w:ascii="Calibri Light" w:eastAsia="Calibri Light" w:hAnsi="Calibri Light" w:cs="Calibri Light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374"/>
    <w:rPr>
      <w:rFonts w:ascii="Calibri Light" w:eastAsia="Calibri Light" w:hAnsi="Calibri Light" w:cs="Calibri Light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374"/>
    <w:rPr>
      <w:rFonts w:ascii="Segoe UI" w:eastAsia="Calibri Light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3F29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13</cp:revision>
  <dcterms:created xsi:type="dcterms:W3CDTF">2025-03-14T12:02:00Z</dcterms:created>
  <dcterms:modified xsi:type="dcterms:W3CDTF">2025-06-30T08:43:00Z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</Properties>
</file>